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23B1" w14:textId="7B288385" w:rsidR="001231FB" w:rsidRDefault="00F24692">
      <w:r>
        <w:t>Content</w:t>
      </w:r>
    </w:p>
    <w:p w14:paraId="43455E6A" w14:textId="77777777" w:rsidR="00C6593F" w:rsidRDefault="00C6593F"/>
    <w:p w14:paraId="5FEDDD6B" w14:textId="63777549" w:rsidR="00C6593F" w:rsidRDefault="00C6593F">
      <w:r>
        <w:t>TEST 01</w:t>
      </w:r>
    </w:p>
    <w:p w14:paraId="447611F8" w14:textId="77777777" w:rsidR="00E81E18" w:rsidRDefault="00E81E18"/>
    <w:p w14:paraId="03530F65" w14:textId="0B274D83" w:rsidR="00E81E18" w:rsidRDefault="00E81E18">
      <w:r>
        <w:t>TEST 02</w:t>
      </w:r>
    </w:p>
    <w:p w14:paraId="2ADF72EC" w14:textId="77777777" w:rsidR="008069C0" w:rsidRDefault="008069C0"/>
    <w:p w14:paraId="5093EB48" w14:textId="3AA43308" w:rsidR="008069C0" w:rsidRDefault="008069C0">
      <w:r>
        <w:t>TEST 03</w:t>
      </w:r>
    </w:p>
    <w:p w14:paraId="378E5392" w14:textId="47D29089" w:rsidR="002A66BD" w:rsidRDefault="002A66BD">
      <w:r>
        <w:t>TEST 04</w:t>
      </w:r>
    </w:p>
    <w:p w14:paraId="79FB8109" w14:textId="77777777" w:rsidR="00E81E18" w:rsidRDefault="00E81E18"/>
    <w:p w14:paraId="1222E05C" w14:textId="77777777" w:rsidR="00C6593F" w:rsidRDefault="00C6593F"/>
    <w:sectPr w:rsidR="00C65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09"/>
    <w:rsid w:val="00041189"/>
    <w:rsid w:val="001231FB"/>
    <w:rsid w:val="001A6B49"/>
    <w:rsid w:val="001C6102"/>
    <w:rsid w:val="002A66BD"/>
    <w:rsid w:val="00340309"/>
    <w:rsid w:val="00382647"/>
    <w:rsid w:val="005A0294"/>
    <w:rsid w:val="005B6734"/>
    <w:rsid w:val="00753DB4"/>
    <w:rsid w:val="008069C0"/>
    <w:rsid w:val="00C6593F"/>
    <w:rsid w:val="00E81E18"/>
    <w:rsid w:val="00F24692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15C3"/>
  <w15:chartTrackingRefBased/>
  <w15:docId w15:val="{AE83DE80-7E58-4940-911E-015B6C75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0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0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0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0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0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0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0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0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0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0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0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0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03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03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03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03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03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03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0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0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0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0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0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03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03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03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0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03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03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Genot</dc:creator>
  <cp:keywords/>
  <dc:description/>
  <cp:lastModifiedBy>Quentin Genot</cp:lastModifiedBy>
  <cp:revision>6</cp:revision>
  <dcterms:created xsi:type="dcterms:W3CDTF">2024-06-14T07:27:00Z</dcterms:created>
  <dcterms:modified xsi:type="dcterms:W3CDTF">2025-06-11T09:05:00Z</dcterms:modified>
</cp:coreProperties>
</file>